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03" w:rsidRDefault="00A96673" w:rsidP="00A966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Opakování gramatiky lekce 2.1</w:t>
      </w:r>
    </w:p>
    <w:p w:rsidR="00A96673" w:rsidRDefault="00A96673" w:rsidP="00A9667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Ergänzen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/Doplňte:</w:t>
      </w:r>
    </w:p>
    <w:p w:rsidR="00A96673" w:rsidRPr="00A96673" w:rsidRDefault="00A96673" w:rsidP="00A966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um,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von-bis,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zuerst-dann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A96673" w:rsidRDefault="00A96673" w:rsidP="00A9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-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673" w:rsidRDefault="00A96673" w:rsidP="00A9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 ………… 8.30 Uhr?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8.30 Uhr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673" w:rsidRDefault="00A96673" w:rsidP="00A9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Mittagspause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12 Uhr ………. 12.45 Uhr.</w:t>
      </w:r>
    </w:p>
    <w:p w:rsidR="00A96673" w:rsidRDefault="00A96673" w:rsidP="00A9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8 Uhr.</w:t>
      </w:r>
    </w:p>
    <w:p w:rsidR="00A96673" w:rsidRDefault="00A96673" w:rsidP="00A9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……...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Mitwoch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Donnerstag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91F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="00E3691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E3691F"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 w:rsidR="00E3691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E369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3691F">
        <w:rPr>
          <w:rFonts w:ascii="Times New Roman" w:hAnsi="Times New Roman" w:cs="Times New Roman"/>
          <w:sz w:val="24"/>
          <w:szCs w:val="24"/>
        </w:rPr>
        <w:t>. 15.35 Uhr.</w:t>
      </w:r>
    </w:p>
    <w:p w:rsidR="00E3691F" w:rsidRDefault="00E3691F" w:rsidP="00A9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,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91F" w:rsidRDefault="00E3691F" w:rsidP="00A96673">
      <w:pPr>
        <w:rPr>
          <w:rFonts w:ascii="Times New Roman" w:hAnsi="Times New Roman" w:cs="Times New Roman"/>
          <w:sz w:val="24"/>
          <w:szCs w:val="24"/>
        </w:rPr>
      </w:pPr>
    </w:p>
    <w:p w:rsidR="00E3691F" w:rsidRDefault="00E3691F" w:rsidP="00A9667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Ergänzen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/Doplňte sloveso ve správném tvaru.</w:t>
      </w:r>
    </w:p>
    <w:p w:rsidR="00E3691F" w:rsidRDefault="00E3691F" w:rsidP="00E3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1.Was ………………. </w:t>
      </w:r>
      <w:r w:rsidRPr="00EF32D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32DA">
        <w:rPr>
          <w:rFonts w:ascii="Times New Roman" w:hAnsi="Times New Roman" w:cs="Times New Roman"/>
          <w:i/>
          <w:iCs/>
          <w:sz w:val="24"/>
          <w:szCs w:val="24"/>
        </w:rPr>
        <w:t>unterrichten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Herrman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3691F" w:rsidRDefault="00E3691F" w:rsidP="00E3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Hermann ……………… </w:t>
      </w:r>
      <w:r w:rsidRPr="00EF32D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32DA">
        <w:rPr>
          <w:rFonts w:ascii="Times New Roman" w:hAnsi="Times New Roman" w:cs="Times New Roman"/>
          <w:i/>
          <w:iCs/>
          <w:sz w:val="24"/>
          <w:szCs w:val="24"/>
        </w:rPr>
        <w:t>unterrichten</w:t>
      </w:r>
      <w:proofErr w:type="spellEnd"/>
      <w:r w:rsidRPr="00EF32D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Franzözisch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91F" w:rsidRDefault="00E3691F" w:rsidP="00E3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32DA"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EF32DA" w:rsidRPr="00EF32D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EF32DA" w:rsidRPr="00EF32DA">
        <w:rPr>
          <w:rFonts w:ascii="Times New Roman" w:hAnsi="Times New Roman" w:cs="Times New Roman"/>
          <w:i/>
          <w:iCs/>
          <w:sz w:val="24"/>
          <w:szCs w:val="24"/>
        </w:rPr>
        <w:t>rechnen</w:t>
      </w:r>
      <w:proofErr w:type="spellEnd"/>
      <w:r w:rsidR="00EF32DA" w:rsidRPr="00EF32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F3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2D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EF32D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F32DA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="00EF32DA">
        <w:rPr>
          <w:rFonts w:ascii="Times New Roman" w:hAnsi="Times New Roman" w:cs="Times New Roman"/>
          <w:sz w:val="24"/>
          <w:szCs w:val="24"/>
        </w:rPr>
        <w:t>?</w:t>
      </w:r>
    </w:p>
    <w:p w:rsidR="00EF32DA" w:rsidRDefault="00EF32DA" w:rsidP="00E3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r w:rsidRPr="00EF32D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32DA">
        <w:rPr>
          <w:rFonts w:ascii="Times New Roman" w:hAnsi="Times New Roman" w:cs="Times New Roman"/>
          <w:i/>
          <w:iCs/>
          <w:sz w:val="24"/>
          <w:szCs w:val="24"/>
        </w:rPr>
        <w:t>reden</w:t>
      </w:r>
      <w:proofErr w:type="spellEnd"/>
      <w:r w:rsidRPr="00EF32D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32DA" w:rsidRDefault="00EF32DA" w:rsidP="00E3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5.Von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Pr="00EF32D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32DA">
        <w:rPr>
          <w:rFonts w:ascii="Times New Roman" w:hAnsi="Times New Roman" w:cs="Times New Roman"/>
          <w:i/>
          <w:iCs/>
          <w:sz w:val="24"/>
          <w:szCs w:val="24"/>
        </w:rPr>
        <w:t>haben</w:t>
      </w:r>
      <w:proofErr w:type="spellEnd"/>
      <w:r w:rsidRPr="00EF32DA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 13.15 Uhr.</w:t>
      </w:r>
    </w:p>
    <w:p w:rsidR="00EF32DA" w:rsidRDefault="00EF32DA" w:rsidP="00E3691F">
      <w:pPr>
        <w:rPr>
          <w:rFonts w:ascii="Times New Roman" w:hAnsi="Times New Roman" w:cs="Times New Roman"/>
          <w:sz w:val="24"/>
          <w:szCs w:val="24"/>
        </w:rPr>
      </w:pPr>
    </w:p>
    <w:p w:rsidR="00EF32DA" w:rsidRDefault="00EF32DA" w:rsidP="00E3691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Übersetzen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/Přeložte.</w:t>
      </w:r>
    </w:p>
    <w:p w:rsidR="00EF32DA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1.Moje škola je ve Zdounkách.</w:t>
      </w: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2.Vyučování začíná v 7.45.</w:t>
      </w: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3.V pondělí a v úterý máme do 15.35.</w:t>
      </w: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4.Velká přestávka trvá dvacet minut.</w:t>
      </w: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5.Můj oblíbený předmět je tělocvik. Nemám rád/a dějepis.</w:t>
      </w: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6.Výtvarná výchova je zábavná. </w:t>
      </w: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3C2" w:rsidRDefault="00EC43C2" w:rsidP="00EC43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7.Jirkův oblíbený předmět je zeměpis. </w:t>
      </w:r>
      <w:bookmarkStart w:id="0" w:name="_GoBack"/>
      <w:bookmarkEnd w:id="0"/>
    </w:p>
    <w:p w:rsidR="00EC43C2" w:rsidRPr="00EF32DA" w:rsidRDefault="00EC43C2" w:rsidP="00E3691F">
      <w:pPr>
        <w:rPr>
          <w:rFonts w:ascii="Times New Roman" w:hAnsi="Times New Roman" w:cs="Times New Roman"/>
          <w:sz w:val="24"/>
          <w:szCs w:val="24"/>
        </w:rPr>
      </w:pPr>
    </w:p>
    <w:sectPr w:rsidR="00EC43C2" w:rsidRPr="00EF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0638"/>
    <w:multiLevelType w:val="hybridMultilevel"/>
    <w:tmpl w:val="2202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73"/>
    <w:rsid w:val="00936C03"/>
    <w:rsid w:val="00A96673"/>
    <w:rsid w:val="00E3691F"/>
    <w:rsid w:val="00EC43C2"/>
    <w:rsid w:val="00E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6D1"/>
  <w15:chartTrackingRefBased/>
  <w15:docId w15:val="{60831734-B0FA-4E78-9BD7-545BF5C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1</cp:revision>
  <dcterms:created xsi:type="dcterms:W3CDTF">2020-10-27T12:09:00Z</dcterms:created>
  <dcterms:modified xsi:type="dcterms:W3CDTF">2020-10-27T12:53:00Z</dcterms:modified>
</cp:coreProperties>
</file>