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7CA2" w14:textId="3597D178" w:rsidR="00445E9B" w:rsidRDefault="00414818">
      <w:r>
        <w:t>Pracovní list – Vyhledávání informací na internetu</w:t>
      </w:r>
    </w:p>
    <w:p w14:paraId="600593EE" w14:textId="25E8908E" w:rsidR="00414818" w:rsidRDefault="00414818" w:rsidP="00414818">
      <w:pPr>
        <w:pStyle w:val="Odstavecseseznamem"/>
        <w:numPr>
          <w:ilvl w:val="0"/>
          <w:numId w:val="3"/>
        </w:numPr>
      </w:pPr>
      <w:r>
        <w:t>Vyhledej, kdo má svátek 19.10.</w:t>
      </w:r>
    </w:p>
    <w:p w14:paraId="65FE668F" w14:textId="77777777" w:rsidR="00414818" w:rsidRDefault="00414818" w:rsidP="00414818"/>
    <w:p w14:paraId="04F0DFBF" w14:textId="54E0A51E" w:rsidR="00414818" w:rsidRDefault="00414818" w:rsidP="00414818">
      <w:pPr>
        <w:pStyle w:val="Odstavecseseznamem"/>
        <w:numPr>
          <w:ilvl w:val="0"/>
          <w:numId w:val="3"/>
        </w:numPr>
      </w:pPr>
      <w:r>
        <w:t xml:space="preserve"> Pomocí slovníku (např. na </w:t>
      </w:r>
      <w:hyperlink r:id="rId5" w:history="1">
        <w:r w:rsidRPr="004E77FF">
          <w:rPr>
            <w:rStyle w:val="Hypertextovodkaz"/>
          </w:rPr>
          <w:t>https://slovnik.seznam.cz/preklad/</w:t>
        </w:r>
      </w:hyperlink>
      <w:r>
        <w:t xml:space="preserve">  nebo </w:t>
      </w:r>
      <w:hyperlink r:id="rId6" w:history="1">
        <w:r w:rsidRPr="004E77FF">
          <w:rPr>
            <w:rStyle w:val="Hypertextovodkaz"/>
          </w:rPr>
          <w:t>https://translate.google.cz/</w:t>
        </w:r>
      </w:hyperlink>
      <w:r>
        <w:t xml:space="preserve"> ) přelož následující slova do anglického jazyku:</w:t>
      </w:r>
    </w:p>
    <w:p w14:paraId="1C3FEEC4" w14:textId="77777777" w:rsidR="00414818" w:rsidRDefault="00414818" w:rsidP="00414818">
      <w:pPr>
        <w:pStyle w:val="Odstavecseseznamem"/>
      </w:pPr>
    </w:p>
    <w:p w14:paraId="492B4697" w14:textId="292FDF49" w:rsidR="00414818" w:rsidRDefault="00414818" w:rsidP="00414818">
      <w:pPr>
        <w:pStyle w:val="Odstavecseseznamem"/>
        <w:numPr>
          <w:ilvl w:val="0"/>
          <w:numId w:val="4"/>
        </w:numPr>
      </w:pPr>
      <w:r>
        <w:t xml:space="preserve">informatika - </w:t>
      </w:r>
    </w:p>
    <w:p w14:paraId="4CF06839" w14:textId="73C5132E" w:rsidR="00414818" w:rsidRDefault="00414818" w:rsidP="00414818">
      <w:pPr>
        <w:pStyle w:val="Odstavecseseznamem"/>
        <w:numPr>
          <w:ilvl w:val="0"/>
          <w:numId w:val="4"/>
        </w:numPr>
      </w:pPr>
      <w:r>
        <w:t xml:space="preserve">předmět - </w:t>
      </w:r>
    </w:p>
    <w:p w14:paraId="0256BB6A" w14:textId="6D4E795C" w:rsidR="00414818" w:rsidRDefault="00414818" w:rsidP="00414818">
      <w:pPr>
        <w:pStyle w:val="Odstavecseseznamem"/>
        <w:numPr>
          <w:ilvl w:val="0"/>
          <w:numId w:val="4"/>
        </w:numPr>
      </w:pPr>
      <w:r>
        <w:t xml:space="preserve">počítač - </w:t>
      </w:r>
    </w:p>
    <w:p w14:paraId="0531D771" w14:textId="6DDBBD36" w:rsidR="00414818" w:rsidRDefault="00414818" w:rsidP="00414818">
      <w:pPr>
        <w:pStyle w:val="Odstavecseseznamem"/>
        <w:numPr>
          <w:ilvl w:val="0"/>
          <w:numId w:val="4"/>
        </w:numPr>
      </w:pPr>
      <w:r>
        <w:t>klávesnice -</w:t>
      </w:r>
    </w:p>
    <w:p w14:paraId="2F362E30" w14:textId="77777777" w:rsidR="00414818" w:rsidRDefault="00414818" w:rsidP="00414818">
      <w:pPr>
        <w:pStyle w:val="Odstavecseseznamem"/>
        <w:ind w:left="1080"/>
      </w:pPr>
    </w:p>
    <w:p w14:paraId="76CB2457" w14:textId="1DFCC5CE" w:rsidR="00414818" w:rsidRDefault="009613A5" w:rsidP="00414818">
      <w:pPr>
        <w:pStyle w:val="Odstavecseseznamem"/>
        <w:numPr>
          <w:ilvl w:val="0"/>
          <w:numId w:val="3"/>
        </w:numPr>
      </w:pPr>
      <w:r>
        <w:t>Vyhledej, co se bude vysílat 19.10. večer (20:00, 20:10, 20:15, 20:20) na ČT1, ČT2, Nova a Prima.</w:t>
      </w:r>
    </w:p>
    <w:p w14:paraId="0A2EBB8E" w14:textId="77777777" w:rsidR="009613A5" w:rsidRDefault="009613A5" w:rsidP="009613A5">
      <w:pPr>
        <w:pStyle w:val="Odstavecseseznamem"/>
      </w:pPr>
    </w:p>
    <w:p w14:paraId="053D2065" w14:textId="3FB8A266" w:rsidR="009613A5" w:rsidRDefault="009613A5" w:rsidP="009613A5">
      <w:pPr>
        <w:pStyle w:val="Odstavecseseznamem"/>
      </w:pPr>
      <w:r>
        <w:t xml:space="preserve">ČT1 – 20:10 – </w:t>
      </w:r>
    </w:p>
    <w:p w14:paraId="3334BBE4" w14:textId="1115BA32" w:rsidR="009613A5" w:rsidRDefault="009613A5" w:rsidP="009613A5">
      <w:pPr>
        <w:pStyle w:val="Odstavecseseznamem"/>
      </w:pPr>
      <w:r>
        <w:t xml:space="preserve">ČT2 – 20:00 –  </w:t>
      </w:r>
    </w:p>
    <w:p w14:paraId="43EC9608" w14:textId="11955A1A" w:rsidR="009613A5" w:rsidRDefault="009613A5" w:rsidP="009613A5">
      <w:pPr>
        <w:pStyle w:val="Odstavecseseznamem"/>
      </w:pPr>
      <w:r>
        <w:t xml:space="preserve">Nova – 20:20 – </w:t>
      </w:r>
    </w:p>
    <w:p w14:paraId="0C5E02FE" w14:textId="263B6562" w:rsidR="009613A5" w:rsidRDefault="009613A5" w:rsidP="009613A5">
      <w:pPr>
        <w:pStyle w:val="Odstavecseseznamem"/>
      </w:pPr>
      <w:r>
        <w:t xml:space="preserve">Prima – 20:15 – </w:t>
      </w:r>
    </w:p>
    <w:p w14:paraId="0FF277A0" w14:textId="77777777" w:rsidR="009613A5" w:rsidRDefault="009613A5" w:rsidP="009613A5">
      <w:pPr>
        <w:pStyle w:val="Odstavecseseznamem"/>
      </w:pPr>
    </w:p>
    <w:p w14:paraId="30FE11C7" w14:textId="06B12C7F" w:rsidR="009613A5" w:rsidRDefault="009613A5" w:rsidP="00414818">
      <w:pPr>
        <w:pStyle w:val="Odstavecseseznamem"/>
        <w:numPr>
          <w:ilvl w:val="0"/>
          <w:numId w:val="3"/>
        </w:numPr>
      </w:pPr>
      <w:r>
        <w:t xml:space="preserve">Vyhledej na stránkách naší školy </w:t>
      </w:r>
      <w:hyperlink r:id="rId7" w:history="1">
        <w:r w:rsidRPr="004E77FF">
          <w:rPr>
            <w:rStyle w:val="Hypertextovodkaz"/>
          </w:rPr>
          <w:t>http://www.zszdounky.cz/</w:t>
        </w:r>
      </w:hyperlink>
      <w:r>
        <w:t xml:space="preserve"> v sekci Školní jídelna, co máme 19.10. na oběd.</w:t>
      </w:r>
    </w:p>
    <w:p w14:paraId="29235B6B" w14:textId="77777777" w:rsidR="009613A5" w:rsidRDefault="009613A5" w:rsidP="009613A5">
      <w:pPr>
        <w:pStyle w:val="Odstavecseseznamem"/>
      </w:pPr>
    </w:p>
    <w:p w14:paraId="1E988201" w14:textId="77777777" w:rsidR="009613A5" w:rsidRDefault="009613A5" w:rsidP="009613A5">
      <w:pPr>
        <w:ind w:left="360"/>
      </w:pPr>
    </w:p>
    <w:sectPr w:rsidR="0096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E56E7"/>
    <w:multiLevelType w:val="hybridMultilevel"/>
    <w:tmpl w:val="08C27926"/>
    <w:lvl w:ilvl="0" w:tplc="0FF81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2046C"/>
    <w:multiLevelType w:val="hybridMultilevel"/>
    <w:tmpl w:val="FF420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96E4F"/>
    <w:multiLevelType w:val="hybridMultilevel"/>
    <w:tmpl w:val="BE569116"/>
    <w:lvl w:ilvl="0" w:tplc="95D0E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5D21ED"/>
    <w:multiLevelType w:val="hybridMultilevel"/>
    <w:tmpl w:val="44AC03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18"/>
    <w:rsid w:val="00414818"/>
    <w:rsid w:val="00445E9B"/>
    <w:rsid w:val="008D2E0C"/>
    <w:rsid w:val="009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A30A"/>
  <w15:chartTrackingRefBased/>
  <w15:docId w15:val="{5C920A1D-5B2A-4324-A6EA-7D2FA727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8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48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4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zdoun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z/" TargetMode="External"/><Relationship Id="rId5" Type="http://schemas.openxmlformats.org/officeDocument/2006/relationships/hyperlink" Target="https://slovnik.seznam.cz/prekl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Klvacova Veronika</dc:creator>
  <cp:keywords/>
  <dc:description/>
  <cp:lastModifiedBy>Klvacova Veronika</cp:lastModifiedBy>
  <cp:revision>2</cp:revision>
  <dcterms:created xsi:type="dcterms:W3CDTF">2020-10-16T07:28:00Z</dcterms:created>
  <dcterms:modified xsi:type="dcterms:W3CDTF">2020-10-16T07:49:00Z</dcterms:modified>
</cp:coreProperties>
</file>